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C26" w:rsidRDefault="00F24C26" w:rsidP="00F24C26">
      <w:pPr>
        <w:jc w:val="center"/>
        <w:rPr>
          <w:rFonts w:ascii="Arial" w:hAnsi="Arial" w:cs="Arial"/>
          <w:sz w:val="32"/>
          <w:szCs w:val="32"/>
        </w:rPr>
      </w:pPr>
      <w:r w:rsidRPr="00F24C26">
        <w:rPr>
          <w:rFonts w:ascii="Arial" w:hAnsi="Arial" w:cs="Arial"/>
          <w:sz w:val="32"/>
          <w:szCs w:val="32"/>
        </w:rPr>
        <w:t>DEVOIR</w:t>
      </w: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</w:t>
      </w:r>
      <w:bookmarkStart w:id="0" w:name="_GoBack"/>
      <w:bookmarkEnd w:id="0"/>
    </w:p>
    <w:p w:rsidR="00F24C26" w:rsidRDefault="00F24C26" w:rsidP="00F24C26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2/62</w:t>
      </w:r>
    </w:p>
    <w:p w:rsidR="00F24C26" w:rsidRDefault="00F24C26" w:rsidP="00F24C26">
      <w:pPr>
        <w:rPr>
          <w:rFonts w:ascii="Arial" w:hAnsi="Arial" w:cs="Arial"/>
          <w:sz w:val="32"/>
          <w:szCs w:val="32"/>
        </w:rPr>
      </w:pP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Fabienne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choisira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votre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place,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voulez</w:t>
      </w:r>
      <w:proofErr w:type="spellEnd"/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Nous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voulons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qu'il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choisisse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nous place.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Elle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corrigera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messages,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voulez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Nous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voulons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qu'elle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corrige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les messages.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Marc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ira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chercher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bagages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voulez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Nous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voulons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qu'il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chercher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nos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bagages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Mireille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et Jean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rentreront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ensemble,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tu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veux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veux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qu'ils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reviennent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ensemble.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Denise ne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parlera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personne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tu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veux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veux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qu'elle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ne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parle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personne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Maurice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leur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en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parlera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de tout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cela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tu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vous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veux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qu'il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leur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en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parle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de tout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cela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3/62</w:t>
      </w:r>
    </w:p>
    <w:p w:rsid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  <w:r w:rsidRPr="00F24C26">
        <w:rPr>
          <w:rFonts w:ascii="Arial" w:hAnsi="Arial" w:cs="Arial"/>
          <w:sz w:val="32"/>
          <w:szCs w:val="32"/>
          <w:lang w:val="en-US"/>
        </w:rPr>
        <w:t xml:space="preserve">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crois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traitement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est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efficace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mais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cela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reste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prouver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. 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crois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qu’il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est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bon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remède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contre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les allergies.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J’aimerais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ma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sœur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veuille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l’essayer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. 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crois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cela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à de mal. De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toute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façon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je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trouve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ça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produises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la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peine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d’essayer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,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même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certains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médecins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sont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assez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sceptiques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. Il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faut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que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l’on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présent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le mode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d’emploi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 xml:space="preserve"> du </w:t>
      </w:r>
      <w:proofErr w:type="spellStart"/>
      <w:r w:rsidRPr="00F24C26">
        <w:rPr>
          <w:rFonts w:ascii="Arial" w:hAnsi="Arial" w:cs="Arial"/>
          <w:sz w:val="32"/>
          <w:szCs w:val="32"/>
          <w:lang w:val="en-US"/>
        </w:rPr>
        <w:t>produit</w:t>
      </w:r>
      <w:proofErr w:type="spellEnd"/>
      <w:r w:rsidRPr="00F24C26">
        <w:rPr>
          <w:rFonts w:ascii="Arial" w:hAnsi="Arial" w:cs="Arial"/>
          <w:sz w:val="32"/>
          <w:szCs w:val="32"/>
          <w:lang w:val="en-US"/>
        </w:rPr>
        <w:t>.</w:t>
      </w:r>
    </w:p>
    <w:p w:rsidR="00F24C26" w:rsidRPr="00F24C26" w:rsidRDefault="00F24C26" w:rsidP="00F24C26">
      <w:pPr>
        <w:rPr>
          <w:rFonts w:ascii="Arial" w:hAnsi="Arial" w:cs="Arial"/>
          <w:sz w:val="32"/>
          <w:szCs w:val="32"/>
          <w:lang w:val="en-US"/>
        </w:rPr>
      </w:pPr>
    </w:p>
    <w:sectPr w:rsidR="00F24C26" w:rsidRPr="00F24C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C26"/>
    <w:rsid w:val="00546A56"/>
    <w:rsid w:val="00F2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75EDC"/>
  <w15:chartTrackingRefBased/>
  <w15:docId w15:val="{CB39BEFA-8A46-4837-AB09-71FC2810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Windows</dc:creator>
  <cp:keywords/>
  <dc:description/>
  <cp:lastModifiedBy>Utilizator Windows</cp:lastModifiedBy>
  <cp:revision>1</cp:revision>
  <dcterms:created xsi:type="dcterms:W3CDTF">2020-03-30T08:09:00Z</dcterms:created>
  <dcterms:modified xsi:type="dcterms:W3CDTF">2020-03-30T08:15:00Z</dcterms:modified>
</cp:coreProperties>
</file>